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C75CA7" w:rsidRPr="004B15FB" w14:paraId="4C324FAB" w14:textId="77777777" w:rsidTr="00063957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D898B" w14:textId="77777777" w:rsidR="00C75CA7" w:rsidRPr="004B15FB" w:rsidRDefault="00C75CA7" w:rsidP="00C73C76">
            <w:pPr>
              <w:rPr>
                <w:b/>
              </w:rPr>
            </w:pPr>
            <w:r w:rsidRPr="004B15FB">
              <w:rPr>
                <w:b/>
              </w:rPr>
              <w:t>Meeting Called to Order</w:t>
            </w:r>
            <w:r w:rsidR="00C73C76" w:rsidRPr="004B15FB">
              <w:rPr>
                <w:i/>
              </w:rPr>
              <w:t xml:space="preserve"> </w:t>
            </w:r>
          </w:p>
        </w:tc>
      </w:tr>
      <w:tr w:rsidR="00C75CA7" w:rsidRPr="004B15FB" w14:paraId="18D4B572" w14:textId="77777777" w:rsidTr="00063957">
        <w:trPr>
          <w:cantSplit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73979" w14:textId="191729D2" w:rsidR="00C75CA7" w:rsidRPr="001829CC" w:rsidRDefault="00A43626" w:rsidP="00C77CD4">
            <w:r>
              <w:t>6:3</w:t>
            </w:r>
            <w:r w:rsidR="00520132">
              <w:t>4</w:t>
            </w:r>
            <w:r w:rsidR="00A24E4B">
              <w:t>pm</w:t>
            </w:r>
          </w:p>
        </w:tc>
      </w:tr>
      <w:tr w:rsidR="00C75CA7" w:rsidRPr="004B15FB" w14:paraId="11137C29" w14:textId="77777777" w:rsidTr="00063957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18BC4" w14:textId="77777777" w:rsidR="00C75CA7" w:rsidRPr="004B15FB" w:rsidRDefault="00C75CA7">
            <w:pPr>
              <w:rPr>
                <w:b/>
              </w:rPr>
            </w:pPr>
          </w:p>
          <w:p w14:paraId="749B9E44" w14:textId="77777777" w:rsidR="00C75CA7" w:rsidRPr="004B15FB" w:rsidRDefault="00C75CA7">
            <w:pPr>
              <w:rPr>
                <w:b/>
              </w:rPr>
            </w:pPr>
            <w:r w:rsidRPr="004B15FB">
              <w:rPr>
                <w:b/>
              </w:rPr>
              <w:t>Attendees</w:t>
            </w:r>
          </w:p>
        </w:tc>
      </w:tr>
      <w:tr w:rsidR="00C75CA7" w:rsidRPr="004B15FB" w14:paraId="0B8B65CF" w14:textId="77777777" w:rsidTr="00063957">
        <w:trPr>
          <w:cantSplit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EE246" w14:textId="394EE9C7" w:rsidR="00C75CA7" w:rsidRPr="00DF7A4D" w:rsidRDefault="00C5214C" w:rsidP="00A43626">
            <w:r>
              <w:t>Lori Johnson</w:t>
            </w:r>
            <w:r w:rsidR="001829CC">
              <w:t>,</w:t>
            </w:r>
            <w:r>
              <w:t xml:space="preserve"> Steven Boswell, Sarah </w:t>
            </w:r>
            <w:proofErr w:type="spellStart"/>
            <w:r>
              <w:t>Farster</w:t>
            </w:r>
            <w:proofErr w:type="spellEnd"/>
            <w:r>
              <w:t xml:space="preserve">, </w:t>
            </w:r>
            <w:r w:rsidR="00A43626">
              <w:t>John Welch</w:t>
            </w:r>
            <w:r w:rsidR="001829CC">
              <w:t xml:space="preserve">, </w:t>
            </w:r>
            <w:r w:rsidR="00A43626">
              <w:t xml:space="preserve">Amy Gibes, Ann Souza, Tom </w:t>
            </w:r>
            <w:proofErr w:type="spellStart"/>
            <w:r w:rsidR="00A43626">
              <w:t>Raitzer</w:t>
            </w:r>
            <w:proofErr w:type="spellEnd"/>
            <w:r w:rsidR="00A43626">
              <w:t xml:space="preserve">, Joe Gibbs, Tammy </w:t>
            </w:r>
            <w:proofErr w:type="spellStart"/>
            <w:r w:rsidR="00A43626">
              <w:t>Habel</w:t>
            </w:r>
            <w:proofErr w:type="spellEnd"/>
            <w:r w:rsidR="00A43626">
              <w:t xml:space="preserve">, Nancy </w:t>
            </w:r>
            <w:proofErr w:type="spellStart"/>
            <w:r w:rsidR="00A43626">
              <w:t>Ousji</w:t>
            </w:r>
            <w:proofErr w:type="spellEnd"/>
            <w:r w:rsidR="00A43626">
              <w:t xml:space="preserve">, Glenn </w:t>
            </w:r>
            <w:proofErr w:type="spellStart"/>
            <w:r w:rsidR="00A43626">
              <w:t>Eikenberry</w:t>
            </w:r>
            <w:proofErr w:type="spellEnd"/>
            <w:r w:rsidR="00A43626">
              <w:t xml:space="preserve">, Kym </w:t>
            </w:r>
            <w:proofErr w:type="spellStart"/>
            <w:r w:rsidR="00A43626">
              <w:t>Dallstream</w:t>
            </w:r>
            <w:proofErr w:type="spellEnd"/>
            <w:r w:rsidR="00A43626">
              <w:t xml:space="preserve">, </w:t>
            </w:r>
            <w:r w:rsidR="00520132">
              <w:t xml:space="preserve">Bobbi Welch, Elaine </w:t>
            </w:r>
            <w:proofErr w:type="spellStart"/>
            <w:r w:rsidR="00520132">
              <w:t>Linna</w:t>
            </w:r>
            <w:proofErr w:type="spellEnd"/>
            <w:r w:rsidR="0013513D">
              <w:t>, Dean</w:t>
            </w:r>
            <w:bookmarkStart w:id="0" w:name="_GoBack"/>
            <w:bookmarkEnd w:id="0"/>
            <w:r w:rsidR="0013513D">
              <w:t>na Johnson</w:t>
            </w:r>
          </w:p>
        </w:tc>
      </w:tr>
      <w:tr w:rsidR="00C75CA7" w:rsidRPr="004B15FB" w14:paraId="1FA76AED" w14:textId="77777777" w:rsidTr="00063957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D6986" w14:textId="77777777" w:rsidR="00C75CA7" w:rsidRPr="004B15FB" w:rsidRDefault="00C75CA7">
            <w:pPr>
              <w:rPr>
                <w:b/>
              </w:rPr>
            </w:pPr>
          </w:p>
          <w:p w14:paraId="4C5623C7" w14:textId="77777777" w:rsidR="00C75CA7" w:rsidRPr="004B15FB" w:rsidRDefault="00C75CA7">
            <w:pPr>
              <w:rPr>
                <w:b/>
              </w:rPr>
            </w:pPr>
            <w:r w:rsidRPr="004B15FB">
              <w:rPr>
                <w:b/>
              </w:rPr>
              <w:t>Directors</w:t>
            </w:r>
          </w:p>
        </w:tc>
      </w:tr>
      <w:tr w:rsidR="00C75CA7" w:rsidRPr="004B15FB" w14:paraId="316A8133" w14:textId="77777777" w:rsidTr="001829CC">
        <w:trPr>
          <w:cantSplit/>
          <w:trHeight w:val="287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DD392" w14:textId="3556D038" w:rsidR="00C75CA7" w:rsidRPr="004B15FB" w:rsidRDefault="001829CC" w:rsidP="001829CC">
            <w:pPr>
              <w:rPr>
                <w:b/>
              </w:rPr>
            </w:pPr>
            <w:r w:rsidRPr="004B15FB">
              <w:t>Steve Boswell</w:t>
            </w:r>
            <w:r>
              <w:t>,</w:t>
            </w:r>
            <w:r w:rsidRPr="004B15FB">
              <w:t xml:space="preserve"> </w:t>
            </w:r>
            <w:r w:rsidR="00C75CA7" w:rsidRPr="004B15FB">
              <w:t xml:space="preserve">Glenn Eikenberry, </w:t>
            </w:r>
            <w:r w:rsidRPr="004B15FB">
              <w:t xml:space="preserve">Sarah </w:t>
            </w:r>
            <w:proofErr w:type="spellStart"/>
            <w:r w:rsidRPr="004B15FB">
              <w:t>Farster</w:t>
            </w:r>
            <w:proofErr w:type="spellEnd"/>
          </w:p>
        </w:tc>
      </w:tr>
      <w:tr w:rsidR="00C75CA7" w:rsidRPr="004B15FB" w14:paraId="730D4BA4" w14:textId="77777777" w:rsidTr="00063957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B506D" w14:textId="77777777" w:rsidR="00C75CA7" w:rsidRPr="004B15FB" w:rsidRDefault="00C75CA7">
            <w:pPr>
              <w:rPr>
                <w:b/>
              </w:rPr>
            </w:pPr>
          </w:p>
          <w:p w14:paraId="277949B4" w14:textId="77777777" w:rsidR="00C75CA7" w:rsidRPr="004B15FB" w:rsidRDefault="00C75CA7">
            <w:pPr>
              <w:rPr>
                <w:b/>
              </w:rPr>
            </w:pPr>
            <w:r w:rsidRPr="004B15FB">
              <w:rPr>
                <w:b/>
              </w:rPr>
              <w:t>Secretary’s Report</w:t>
            </w:r>
          </w:p>
        </w:tc>
      </w:tr>
      <w:tr w:rsidR="00C75CA7" w:rsidRPr="004B15FB" w14:paraId="54F02A6E" w14:textId="77777777" w:rsidTr="00063957">
        <w:trPr>
          <w:cantSplit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BB6D5" w14:textId="4B471B18" w:rsidR="00C75CA7" w:rsidRPr="004B15FB" w:rsidRDefault="00C75CA7" w:rsidP="007B5F7D">
            <w:r w:rsidRPr="004B15FB">
              <w:t xml:space="preserve">Review and approve Secretary’s Report from </w:t>
            </w:r>
            <w:r w:rsidR="00803DFD">
              <w:t>June</w:t>
            </w:r>
          </w:p>
          <w:p w14:paraId="2241E4B8" w14:textId="4952EF01" w:rsidR="00C75CA7" w:rsidRPr="004B15FB" w:rsidRDefault="00C75CA7" w:rsidP="001829CC">
            <w:pPr>
              <w:rPr>
                <w:b/>
              </w:rPr>
            </w:pPr>
            <w:r w:rsidRPr="004B15FB">
              <w:t>Motion to Approve by</w:t>
            </w:r>
            <w:r w:rsidR="00520132">
              <w:t xml:space="preserve"> Joe Gibbs</w:t>
            </w:r>
            <w:r w:rsidRPr="004B15FB">
              <w:t xml:space="preserve">; Seconded by </w:t>
            </w:r>
            <w:r w:rsidR="00520132">
              <w:t>Ann Souza</w:t>
            </w:r>
          </w:p>
        </w:tc>
      </w:tr>
      <w:tr w:rsidR="00C75CA7" w:rsidRPr="004B15FB" w14:paraId="621B2ACB" w14:textId="77777777" w:rsidTr="00063957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891A9" w14:textId="77777777" w:rsidR="00C75CA7" w:rsidRPr="004B15FB" w:rsidRDefault="00C75CA7">
            <w:pPr>
              <w:rPr>
                <w:b/>
              </w:rPr>
            </w:pPr>
          </w:p>
          <w:p w14:paraId="2418AFC0" w14:textId="77777777" w:rsidR="00C75CA7" w:rsidRPr="004B15FB" w:rsidRDefault="00C75CA7">
            <w:pPr>
              <w:rPr>
                <w:b/>
              </w:rPr>
            </w:pPr>
            <w:r w:rsidRPr="004B15FB">
              <w:rPr>
                <w:b/>
              </w:rPr>
              <w:t>Treasurer’s Report</w:t>
            </w:r>
          </w:p>
        </w:tc>
      </w:tr>
      <w:tr w:rsidR="00C75CA7" w:rsidRPr="004B15FB" w14:paraId="6FAF9B76" w14:textId="77777777" w:rsidTr="00063957">
        <w:trPr>
          <w:cantSplit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84D65" w14:textId="20B69205" w:rsidR="00605003" w:rsidRPr="004B15FB" w:rsidRDefault="00C75CA7" w:rsidP="00605003">
            <w:r w:rsidRPr="004B15FB">
              <w:t xml:space="preserve">Review and approve Treasurer’s Report from </w:t>
            </w:r>
            <w:r w:rsidR="00803DFD">
              <w:t>June</w:t>
            </w:r>
          </w:p>
          <w:p w14:paraId="5696BBCD" w14:textId="6769A3BE" w:rsidR="00C75CA7" w:rsidRPr="00A05A9E" w:rsidRDefault="001829CC" w:rsidP="009D59A7">
            <w:r w:rsidRPr="004B15FB">
              <w:t>Motion to Approve by</w:t>
            </w:r>
            <w:r w:rsidR="00520132">
              <w:t xml:space="preserve"> Ann Souza</w:t>
            </w:r>
            <w:r w:rsidRPr="004B15FB">
              <w:t xml:space="preserve">; Seconded by </w:t>
            </w:r>
            <w:r w:rsidR="00520132">
              <w:t xml:space="preserve">Elaine </w:t>
            </w:r>
            <w:proofErr w:type="spellStart"/>
            <w:r w:rsidR="00520132">
              <w:t>LInna</w:t>
            </w:r>
            <w:proofErr w:type="spellEnd"/>
          </w:p>
        </w:tc>
      </w:tr>
      <w:tr w:rsidR="00C75CA7" w:rsidRPr="004B15FB" w14:paraId="759D78CC" w14:textId="77777777" w:rsidTr="00063957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BDE9A" w14:textId="77777777" w:rsidR="00C75CA7" w:rsidRPr="004B15FB" w:rsidRDefault="00C75CA7">
            <w:pPr>
              <w:rPr>
                <w:b/>
              </w:rPr>
            </w:pPr>
          </w:p>
          <w:p w14:paraId="79C78099" w14:textId="77777777" w:rsidR="00C75CA7" w:rsidRPr="004B15FB" w:rsidRDefault="00C75CA7">
            <w:pPr>
              <w:rPr>
                <w:b/>
              </w:rPr>
            </w:pPr>
            <w:r w:rsidRPr="004B15FB">
              <w:rPr>
                <w:b/>
              </w:rPr>
              <w:t>Old Business</w:t>
            </w:r>
          </w:p>
        </w:tc>
      </w:tr>
      <w:tr w:rsidR="00C75CA7" w:rsidRPr="004B15FB" w14:paraId="07FD7D99" w14:textId="77777777" w:rsidTr="001611EB">
        <w:trPr>
          <w:cantSplit/>
          <w:trHeight w:val="63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4AC28" w14:textId="77777777" w:rsidR="00803DFD" w:rsidRPr="00A70B3D" w:rsidRDefault="00803DFD" w:rsidP="00803DFD">
            <w:pPr>
              <w:pStyle w:val="ListParagraph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A70B3D">
              <w:rPr>
                <w:sz w:val="16"/>
                <w:szCs w:val="16"/>
              </w:rPr>
              <w:t>Budget – decal/window cling fundraiser</w:t>
            </w:r>
          </w:p>
          <w:p w14:paraId="197D6EE6" w14:textId="77777777" w:rsidR="00803DFD" w:rsidRPr="00A70B3D" w:rsidRDefault="00803DFD" w:rsidP="00803DFD">
            <w:pPr>
              <w:pStyle w:val="ListParagraph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A70B3D">
              <w:rPr>
                <w:sz w:val="16"/>
                <w:szCs w:val="16"/>
              </w:rPr>
              <w:t xml:space="preserve">Go Fund Me Music Scholarship in honor of Paul </w:t>
            </w:r>
            <w:proofErr w:type="spellStart"/>
            <w:r w:rsidRPr="00A70B3D">
              <w:rPr>
                <w:sz w:val="16"/>
                <w:szCs w:val="16"/>
              </w:rPr>
              <w:t>Kundert</w:t>
            </w:r>
            <w:proofErr w:type="spellEnd"/>
            <w:r w:rsidRPr="00A70B3D">
              <w:rPr>
                <w:sz w:val="16"/>
                <w:szCs w:val="16"/>
              </w:rPr>
              <w:t xml:space="preserve"> ($2,100 currently)</w:t>
            </w:r>
          </w:p>
          <w:p w14:paraId="7C142466" w14:textId="77777777" w:rsidR="00803DFD" w:rsidRPr="00A70B3D" w:rsidRDefault="00803DFD" w:rsidP="00803DFD">
            <w:pPr>
              <w:pStyle w:val="ListParagraph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A70B3D">
              <w:rPr>
                <w:sz w:val="16"/>
                <w:szCs w:val="16"/>
              </w:rPr>
              <w:t>Summer Lessons</w:t>
            </w:r>
          </w:p>
          <w:p w14:paraId="2BC55BC3" w14:textId="77777777" w:rsidR="00803DFD" w:rsidRPr="00A70B3D" w:rsidRDefault="00803DFD" w:rsidP="00803DFD">
            <w:pPr>
              <w:pStyle w:val="ListParagraph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A70B3D">
              <w:rPr>
                <w:sz w:val="16"/>
                <w:szCs w:val="16"/>
              </w:rPr>
              <w:t>Gurnee Day Parade – August 14 (see rehearsal schedule online)</w:t>
            </w:r>
          </w:p>
          <w:p w14:paraId="4D5E014F" w14:textId="77777777" w:rsidR="00803DFD" w:rsidRPr="00A70B3D" w:rsidRDefault="00803DFD" w:rsidP="00803DFD">
            <w:pPr>
              <w:pStyle w:val="ListParagraph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A70B3D">
              <w:rPr>
                <w:sz w:val="16"/>
                <w:szCs w:val="16"/>
              </w:rPr>
              <w:t>Need: updated drum harnesses/replacement of drum line ($6,294.95)</w:t>
            </w:r>
          </w:p>
          <w:p w14:paraId="115F16E1" w14:textId="276AFECC" w:rsidR="001611EB" w:rsidRPr="00803DFD" w:rsidRDefault="00803DFD" w:rsidP="00803DFD">
            <w:pPr>
              <w:pStyle w:val="ListParagraph"/>
              <w:numPr>
                <w:ilvl w:val="0"/>
                <w:numId w:val="27"/>
              </w:numPr>
              <w:rPr>
                <w:sz w:val="16"/>
                <w:szCs w:val="16"/>
              </w:rPr>
            </w:pPr>
            <w:r w:rsidRPr="00A70B3D">
              <w:rPr>
                <w:sz w:val="16"/>
                <w:szCs w:val="16"/>
              </w:rPr>
              <w:t>Band Trip funding vs. student partial pay (contract for reimbursement of funds)</w:t>
            </w:r>
          </w:p>
        </w:tc>
      </w:tr>
      <w:tr w:rsidR="00C75CA7" w:rsidRPr="004B15FB" w14:paraId="45BD78D4" w14:textId="77777777" w:rsidTr="00063957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8117A" w14:textId="77777777" w:rsidR="00C75CA7" w:rsidRPr="004B15FB" w:rsidRDefault="00C75CA7">
            <w:pPr>
              <w:rPr>
                <w:b/>
              </w:rPr>
            </w:pPr>
          </w:p>
          <w:p w14:paraId="70534651" w14:textId="77777777" w:rsidR="00C75CA7" w:rsidRPr="004B15FB" w:rsidRDefault="00C73C76" w:rsidP="004D60FF">
            <w:pPr>
              <w:rPr>
                <w:b/>
              </w:rPr>
            </w:pPr>
            <w:r w:rsidRPr="004B15FB">
              <w:rPr>
                <w:b/>
              </w:rPr>
              <w:t>New Business</w:t>
            </w:r>
          </w:p>
        </w:tc>
      </w:tr>
      <w:tr w:rsidR="00C75CA7" w:rsidRPr="004B15FB" w14:paraId="5CFF1398" w14:textId="77777777" w:rsidTr="001611EB">
        <w:trPr>
          <w:cantSplit/>
          <w:trHeight w:val="305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BD9D91" w14:textId="77777777" w:rsidR="00803DFD" w:rsidRPr="00A70B3D" w:rsidRDefault="001611EB" w:rsidP="00803DFD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rFonts w:eastAsiaTheme="minorEastAsia"/>
                <w:color w:val="auto"/>
              </w:rPr>
              <w:t xml:space="preserve"> </w:t>
            </w:r>
            <w:r w:rsidR="00803DFD" w:rsidRPr="00A70B3D">
              <w:rPr>
                <w:sz w:val="16"/>
                <w:szCs w:val="16"/>
              </w:rPr>
              <w:t>Fundraiser</w:t>
            </w:r>
          </w:p>
          <w:p w14:paraId="5B52AC20" w14:textId="60D00FE7" w:rsidR="00803DFD" w:rsidRPr="00A70B3D" w:rsidRDefault="00CC4B9E" w:rsidP="00803DFD">
            <w:pPr>
              <w:pStyle w:val="ListParagraph"/>
              <w:numPr>
                <w:ilvl w:val="1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October (</w:t>
            </w:r>
            <w:r w:rsidR="00520132">
              <w:rPr>
                <w:sz w:val="16"/>
                <w:szCs w:val="16"/>
              </w:rPr>
              <w:t>10/7-10/28</w:t>
            </w:r>
            <w:proofErr w:type="gramStart"/>
            <w:r w:rsidR="00803DFD" w:rsidRPr="00A70B3D">
              <w:rPr>
                <w:sz w:val="16"/>
                <w:szCs w:val="16"/>
              </w:rPr>
              <w:t>)</w:t>
            </w:r>
            <w:r w:rsidR="00520132">
              <w:rPr>
                <w:sz w:val="16"/>
                <w:szCs w:val="16"/>
              </w:rPr>
              <w:t xml:space="preserve">  Chip</w:t>
            </w:r>
            <w:proofErr w:type="gramEnd"/>
            <w:r w:rsidR="00520132">
              <w:rPr>
                <w:sz w:val="16"/>
                <w:szCs w:val="16"/>
              </w:rPr>
              <w:t xml:space="preserve"> Shoppe discount cards--- now </w:t>
            </w:r>
            <w:proofErr w:type="spellStart"/>
            <w:r w:rsidR="00520132">
              <w:rPr>
                <w:sz w:val="16"/>
                <w:szCs w:val="16"/>
              </w:rPr>
              <w:t>CherryDale</w:t>
            </w:r>
            <w:proofErr w:type="spellEnd"/>
            <w:r w:rsidR="00520132">
              <w:rPr>
                <w:sz w:val="16"/>
                <w:szCs w:val="16"/>
              </w:rPr>
              <w:t>—provide digital</w:t>
            </w:r>
            <w:r>
              <w:rPr>
                <w:sz w:val="16"/>
                <w:szCs w:val="16"/>
              </w:rPr>
              <w:t xml:space="preserve"> app access only</w:t>
            </w:r>
          </w:p>
          <w:p w14:paraId="0DA22969" w14:textId="0891A283" w:rsidR="00803DFD" w:rsidRPr="00A70B3D" w:rsidRDefault="00CC4B9E" w:rsidP="00803DFD">
            <w:pPr>
              <w:pStyle w:val="ListParagraph"/>
              <w:numPr>
                <w:ilvl w:val="1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Voluntary Buy out?</w:t>
            </w:r>
            <w:proofErr w:type="gramStart"/>
            <w:r>
              <w:rPr>
                <w:sz w:val="16"/>
                <w:szCs w:val="16"/>
              </w:rPr>
              <w:t>?</w:t>
            </w:r>
            <w:proofErr w:type="gramEnd"/>
            <w:r>
              <w:rPr>
                <w:sz w:val="16"/>
                <w:szCs w:val="16"/>
              </w:rPr>
              <w:t>—Donations instead of fundraising…Offering an amount to give (donate) as opposed to constant fundraising efforts—include information on the fundraising letter and website</w:t>
            </w:r>
          </w:p>
          <w:p w14:paraId="211B5632" w14:textId="77777777" w:rsidR="00803DFD" w:rsidRPr="00A70B3D" w:rsidRDefault="00803DFD" w:rsidP="00803DFD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70B3D">
              <w:rPr>
                <w:sz w:val="16"/>
                <w:szCs w:val="16"/>
              </w:rPr>
              <w:t>Spirit Wear</w:t>
            </w:r>
          </w:p>
          <w:p w14:paraId="30C686B8" w14:textId="77777777" w:rsidR="00803DFD" w:rsidRPr="00A70B3D" w:rsidRDefault="00803DFD" w:rsidP="00803DFD">
            <w:pPr>
              <w:pStyle w:val="ListParagraph"/>
              <w:numPr>
                <w:ilvl w:val="1"/>
                <w:numId w:val="31"/>
              </w:numPr>
              <w:rPr>
                <w:sz w:val="16"/>
                <w:szCs w:val="16"/>
              </w:rPr>
            </w:pPr>
            <w:r w:rsidRPr="00A70B3D">
              <w:rPr>
                <w:sz w:val="16"/>
                <w:szCs w:val="16"/>
              </w:rPr>
              <w:t>Sell at December Concert</w:t>
            </w:r>
          </w:p>
          <w:p w14:paraId="4B2B106B" w14:textId="2037C3FF" w:rsidR="00803DFD" w:rsidRPr="00A70B3D" w:rsidRDefault="001361AD" w:rsidP="00803DFD">
            <w:pPr>
              <w:pStyle w:val="ListParagraph"/>
              <w:numPr>
                <w:ilvl w:val="1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and last year’s shirts: Cost $15, Viking Car Decal $2 cost, $5 minimum donation (order 500)</w:t>
            </w:r>
          </w:p>
          <w:p w14:paraId="337A907F" w14:textId="5B72234B" w:rsidR="00803DFD" w:rsidRPr="00A70B3D" w:rsidRDefault="00803DFD" w:rsidP="00803DFD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A70B3D">
              <w:rPr>
                <w:sz w:val="16"/>
                <w:szCs w:val="16"/>
              </w:rPr>
              <w:t>Bowling Bash, Sunday, 01/15/17 @ Bertrand Lanes (2616 Washington, Waukegan)</w:t>
            </w:r>
            <w:r w:rsidR="00E348DD">
              <w:rPr>
                <w:sz w:val="16"/>
                <w:szCs w:val="16"/>
              </w:rPr>
              <w:t>.  Cost will be $4 or $5 for game and shoes.  Donations for raffle baskets---each musical instrument donates a certain type of item (movie basket, kitchen basket, etc.)</w:t>
            </w:r>
          </w:p>
          <w:p w14:paraId="0006332E" w14:textId="276582D8" w:rsidR="00803DFD" w:rsidRPr="009402EF" w:rsidRDefault="00E348DD" w:rsidP="00803DFD">
            <w:pPr>
              <w:pStyle w:val="ListParagraph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Facebook—UPGRADE…change from closed to secret/private group to use as a communication tool for Do Re </w:t>
            </w:r>
            <w:proofErr w:type="spellStart"/>
            <w:r>
              <w:rPr>
                <w:sz w:val="16"/>
                <w:szCs w:val="16"/>
              </w:rPr>
              <w:t>Mi</w:t>
            </w:r>
            <w:proofErr w:type="spellEnd"/>
            <w:r>
              <w:rPr>
                <w:sz w:val="16"/>
                <w:szCs w:val="16"/>
              </w:rPr>
              <w:t xml:space="preserve"> members. Then turn group into a page to communicate to the larger masses (video from Bruce).  Do Re </w:t>
            </w:r>
            <w:proofErr w:type="spellStart"/>
            <w:r>
              <w:rPr>
                <w:sz w:val="16"/>
                <w:szCs w:val="16"/>
              </w:rPr>
              <w:t>Mi</w:t>
            </w:r>
            <w:proofErr w:type="spellEnd"/>
            <w:r>
              <w:rPr>
                <w:sz w:val="16"/>
                <w:szCs w:val="16"/>
              </w:rPr>
              <w:t xml:space="preserve"> members in attendance were for the upgrade</w:t>
            </w:r>
          </w:p>
          <w:p w14:paraId="1EA93911" w14:textId="5FE0A219" w:rsidR="001611EB" w:rsidRPr="00803DFD" w:rsidRDefault="001611EB" w:rsidP="00803DFD">
            <w:pPr>
              <w:autoSpaceDE w:val="0"/>
              <w:autoSpaceDN w:val="0"/>
              <w:adjustRightInd w:val="0"/>
              <w:ind w:left="2160"/>
              <w:rPr>
                <w:rFonts w:eastAsiaTheme="minorEastAsia"/>
                <w:color w:val="auto"/>
              </w:rPr>
            </w:pPr>
          </w:p>
        </w:tc>
      </w:tr>
      <w:tr w:rsidR="004D60FF" w:rsidRPr="004B15FB" w14:paraId="220CDE9B" w14:textId="77777777" w:rsidTr="004D60FF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FA6EE" w14:textId="77777777" w:rsidR="004B15FB" w:rsidRDefault="004B15FB">
            <w:pPr>
              <w:rPr>
                <w:b/>
              </w:rPr>
            </w:pPr>
          </w:p>
          <w:p w14:paraId="1666CD2E" w14:textId="77777777" w:rsidR="001361AD" w:rsidRDefault="001361AD">
            <w:pPr>
              <w:rPr>
                <w:b/>
              </w:rPr>
            </w:pPr>
          </w:p>
          <w:p w14:paraId="00DA1264" w14:textId="77777777" w:rsidR="001361AD" w:rsidRDefault="001361AD">
            <w:pPr>
              <w:rPr>
                <w:b/>
              </w:rPr>
            </w:pPr>
          </w:p>
          <w:p w14:paraId="49002E0A" w14:textId="77777777" w:rsidR="001361AD" w:rsidRDefault="001361AD">
            <w:pPr>
              <w:rPr>
                <w:b/>
              </w:rPr>
            </w:pPr>
          </w:p>
          <w:p w14:paraId="26F319D1" w14:textId="77777777" w:rsidR="001361AD" w:rsidRDefault="001361AD">
            <w:pPr>
              <w:rPr>
                <w:b/>
              </w:rPr>
            </w:pPr>
          </w:p>
          <w:p w14:paraId="3100D85A" w14:textId="77777777" w:rsidR="001361AD" w:rsidRDefault="001361AD">
            <w:pPr>
              <w:rPr>
                <w:b/>
              </w:rPr>
            </w:pPr>
          </w:p>
          <w:p w14:paraId="0878D0DC" w14:textId="77777777" w:rsidR="001361AD" w:rsidRDefault="001361AD">
            <w:pPr>
              <w:rPr>
                <w:b/>
              </w:rPr>
            </w:pPr>
          </w:p>
          <w:p w14:paraId="46EDA76D" w14:textId="77777777" w:rsidR="001361AD" w:rsidRDefault="001361AD">
            <w:pPr>
              <w:rPr>
                <w:b/>
              </w:rPr>
            </w:pPr>
          </w:p>
          <w:p w14:paraId="263CEC92" w14:textId="77777777" w:rsidR="001361AD" w:rsidRDefault="001361AD">
            <w:pPr>
              <w:rPr>
                <w:b/>
              </w:rPr>
            </w:pPr>
          </w:p>
          <w:p w14:paraId="0A4C6D11" w14:textId="77777777" w:rsidR="001361AD" w:rsidRDefault="001361AD">
            <w:pPr>
              <w:rPr>
                <w:b/>
              </w:rPr>
            </w:pPr>
          </w:p>
          <w:p w14:paraId="47D3C3D7" w14:textId="77777777" w:rsidR="004D60FF" w:rsidRPr="004B15FB" w:rsidRDefault="004D60FF">
            <w:pPr>
              <w:rPr>
                <w:b/>
              </w:rPr>
            </w:pPr>
            <w:r w:rsidRPr="004B15FB">
              <w:rPr>
                <w:b/>
              </w:rPr>
              <w:t>Upcoming Events</w:t>
            </w:r>
          </w:p>
        </w:tc>
      </w:tr>
      <w:tr w:rsidR="004D60FF" w:rsidRPr="004B15FB" w14:paraId="3E2594B3" w14:textId="77777777" w:rsidTr="004B15FB">
        <w:trPr>
          <w:cantSplit/>
          <w:trHeight w:val="85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A97C1" w14:textId="033BA56F" w:rsidR="00803DFD" w:rsidRPr="001361AD" w:rsidRDefault="00803DFD" w:rsidP="001361AD">
            <w:pPr>
              <w:pStyle w:val="ListParagraph"/>
              <w:numPr>
                <w:ilvl w:val="1"/>
                <w:numId w:val="26"/>
              </w:numPr>
              <w:ind w:left="810"/>
              <w:rPr>
                <w:sz w:val="16"/>
                <w:szCs w:val="16"/>
              </w:rPr>
            </w:pPr>
            <w:r w:rsidRPr="00A70B3D">
              <w:rPr>
                <w:sz w:val="16"/>
                <w:szCs w:val="16"/>
              </w:rPr>
              <w:t>9/12: 6</w:t>
            </w:r>
            <w:r w:rsidRPr="00A70B3D">
              <w:rPr>
                <w:sz w:val="16"/>
                <w:szCs w:val="16"/>
                <w:vertAlign w:val="superscript"/>
              </w:rPr>
              <w:t>th</w:t>
            </w:r>
            <w:r w:rsidRPr="00A70B3D">
              <w:rPr>
                <w:sz w:val="16"/>
                <w:szCs w:val="16"/>
              </w:rPr>
              <w:t>-8</w:t>
            </w:r>
            <w:r w:rsidRPr="00A70B3D">
              <w:rPr>
                <w:sz w:val="16"/>
                <w:szCs w:val="16"/>
                <w:vertAlign w:val="superscript"/>
              </w:rPr>
              <w:t>th</w:t>
            </w:r>
            <w:r w:rsidRPr="00A70B3D">
              <w:rPr>
                <w:sz w:val="16"/>
                <w:szCs w:val="16"/>
              </w:rPr>
              <w:t xml:space="preserve"> Grade Marching Band Rehearsal, 6:00-7:00pm</w:t>
            </w:r>
          </w:p>
          <w:p w14:paraId="0B4CBC61" w14:textId="6BD1AC15" w:rsidR="00803DFD" w:rsidRDefault="00803DFD" w:rsidP="00803DFD">
            <w:pPr>
              <w:pStyle w:val="ListParagraph"/>
              <w:numPr>
                <w:ilvl w:val="1"/>
                <w:numId w:val="26"/>
              </w:numPr>
              <w:ind w:left="810"/>
              <w:rPr>
                <w:sz w:val="16"/>
                <w:szCs w:val="16"/>
              </w:rPr>
            </w:pPr>
            <w:r w:rsidRPr="00A70B3D">
              <w:rPr>
                <w:sz w:val="16"/>
                <w:szCs w:val="16"/>
              </w:rPr>
              <w:t>9/14: Festival of Marching Bands, 7:00pm – Students report to WTHS (</w:t>
            </w:r>
            <w:proofErr w:type="spellStart"/>
            <w:r w:rsidRPr="00A70B3D">
              <w:rPr>
                <w:sz w:val="16"/>
                <w:szCs w:val="16"/>
              </w:rPr>
              <w:t>O’Plaine</w:t>
            </w:r>
            <w:proofErr w:type="spellEnd"/>
            <w:r w:rsidRPr="00A70B3D">
              <w:rPr>
                <w:sz w:val="16"/>
                <w:szCs w:val="16"/>
              </w:rPr>
              <w:t>/Football Stadium) at 6:15pm</w:t>
            </w:r>
          </w:p>
          <w:p w14:paraId="68A1D37E" w14:textId="7D16F825" w:rsidR="001361AD" w:rsidRPr="00A70B3D" w:rsidRDefault="001361AD" w:rsidP="00803DFD">
            <w:pPr>
              <w:pStyle w:val="ListParagraph"/>
              <w:numPr>
                <w:ilvl w:val="1"/>
                <w:numId w:val="26"/>
              </w:numPr>
              <w:ind w:left="8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9/17: WTHS Centennial Celebration- Six Flags @9:30am (more details to come) 6-8</w:t>
            </w:r>
            <w:r w:rsidRPr="001361A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grade</w:t>
            </w:r>
          </w:p>
          <w:p w14:paraId="4A8A746F" w14:textId="1A10158A" w:rsidR="00803DFD" w:rsidRPr="00803DFD" w:rsidRDefault="00803DFD" w:rsidP="00803DFD">
            <w:pPr>
              <w:pStyle w:val="ListParagraph"/>
              <w:numPr>
                <w:ilvl w:val="1"/>
                <w:numId w:val="26"/>
              </w:numPr>
              <w:ind w:left="810"/>
              <w:rPr>
                <w:sz w:val="16"/>
                <w:szCs w:val="16"/>
              </w:rPr>
            </w:pPr>
            <w:r w:rsidRPr="00A70B3D">
              <w:rPr>
                <w:sz w:val="16"/>
                <w:szCs w:val="16"/>
              </w:rPr>
              <w:t>9/20 &amp; 9/22: Beginner Band Sign Up, 3:00-7:00pm @ Prairie Trail</w:t>
            </w:r>
          </w:p>
          <w:p w14:paraId="3CA1AA94" w14:textId="761702C1" w:rsidR="00803DFD" w:rsidRPr="00A70B3D" w:rsidRDefault="00803DFD" w:rsidP="00803DFD">
            <w:pPr>
              <w:pStyle w:val="ListParagraph"/>
              <w:numPr>
                <w:ilvl w:val="1"/>
                <w:numId w:val="26"/>
              </w:numPr>
              <w:ind w:left="810"/>
              <w:rPr>
                <w:sz w:val="16"/>
                <w:szCs w:val="16"/>
              </w:rPr>
            </w:pPr>
            <w:r w:rsidRPr="00A70B3D">
              <w:rPr>
                <w:sz w:val="16"/>
                <w:szCs w:val="16"/>
              </w:rPr>
              <w:t>9/24: ILMEA Auditions @ Northbrook Junior High (1475 Maple Ave)</w:t>
            </w:r>
          </w:p>
          <w:p w14:paraId="2119CAF5" w14:textId="77777777" w:rsidR="00803DFD" w:rsidRPr="00A70B3D" w:rsidRDefault="00803DFD" w:rsidP="00803DFD">
            <w:pPr>
              <w:pStyle w:val="ListParagraph"/>
              <w:numPr>
                <w:ilvl w:val="1"/>
                <w:numId w:val="26"/>
              </w:numPr>
              <w:ind w:left="810"/>
              <w:rPr>
                <w:sz w:val="16"/>
                <w:szCs w:val="16"/>
              </w:rPr>
            </w:pPr>
            <w:r w:rsidRPr="00A70B3D">
              <w:rPr>
                <w:sz w:val="16"/>
                <w:szCs w:val="16"/>
              </w:rPr>
              <w:t>10/1: Homecoming Parade, 6</w:t>
            </w:r>
            <w:r w:rsidRPr="00A70B3D">
              <w:rPr>
                <w:sz w:val="16"/>
                <w:szCs w:val="16"/>
                <w:vertAlign w:val="superscript"/>
              </w:rPr>
              <w:t>th</w:t>
            </w:r>
            <w:r w:rsidRPr="00A70B3D">
              <w:rPr>
                <w:sz w:val="16"/>
                <w:szCs w:val="16"/>
              </w:rPr>
              <w:t>-8</w:t>
            </w:r>
            <w:r w:rsidRPr="00A70B3D">
              <w:rPr>
                <w:sz w:val="16"/>
                <w:szCs w:val="16"/>
                <w:vertAlign w:val="superscript"/>
              </w:rPr>
              <w:t>th</w:t>
            </w:r>
            <w:r w:rsidRPr="00A70B3D">
              <w:rPr>
                <w:sz w:val="16"/>
                <w:szCs w:val="16"/>
              </w:rPr>
              <w:t xml:space="preserve"> Grade, 9:00am – Picture 8:00am</w:t>
            </w:r>
          </w:p>
          <w:p w14:paraId="758BCEA6" w14:textId="77777777" w:rsidR="00803DFD" w:rsidRPr="00A70B3D" w:rsidRDefault="00803DFD" w:rsidP="00803DFD">
            <w:pPr>
              <w:pStyle w:val="ListParagraph"/>
              <w:numPr>
                <w:ilvl w:val="1"/>
                <w:numId w:val="26"/>
              </w:numPr>
              <w:ind w:left="810"/>
              <w:rPr>
                <w:sz w:val="16"/>
                <w:szCs w:val="16"/>
              </w:rPr>
            </w:pPr>
            <w:r w:rsidRPr="00A70B3D">
              <w:rPr>
                <w:sz w:val="16"/>
                <w:szCs w:val="16"/>
              </w:rPr>
              <w:t>10/3-7: Beginner Band Week @ River Trail</w:t>
            </w:r>
          </w:p>
          <w:p w14:paraId="0F83B89C" w14:textId="77777777" w:rsidR="00803DFD" w:rsidRPr="00A70B3D" w:rsidRDefault="00803DFD" w:rsidP="00803DFD">
            <w:pPr>
              <w:pStyle w:val="ListParagraph"/>
              <w:numPr>
                <w:ilvl w:val="1"/>
                <w:numId w:val="26"/>
              </w:numPr>
              <w:ind w:left="810"/>
              <w:rPr>
                <w:sz w:val="16"/>
                <w:szCs w:val="16"/>
              </w:rPr>
            </w:pPr>
            <w:r w:rsidRPr="00A70B3D">
              <w:rPr>
                <w:sz w:val="16"/>
                <w:szCs w:val="16"/>
              </w:rPr>
              <w:t>10/10-14: Beginner Band Week @ Prairie Trail</w:t>
            </w:r>
          </w:p>
          <w:p w14:paraId="3B802F1E" w14:textId="77777777" w:rsidR="0011132B" w:rsidRDefault="00803DFD" w:rsidP="00803DFD">
            <w:pPr>
              <w:pStyle w:val="ListParagraph"/>
              <w:numPr>
                <w:ilvl w:val="1"/>
                <w:numId w:val="26"/>
              </w:numPr>
              <w:ind w:left="810"/>
              <w:rPr>
                <w:sz w:val="16"/>
                <w:szCs w:val="16"/>
              </w:rPr>
            </w:pPr>
            <w:r w:rsidRPr="00A70B3D">
              <w:rPr>
                <w:sz w:val="16"/>
                <w:szCs w:val="16"/>
              </w:rPr>
              <w:t>10/20: Kick-off Concert, 6</w:t>
            </w:r>
            <w:r w:rsidRPr="00A70B3D">
              <w:rPr>
                <w:sz w:val="16"/>
                <w:szCs w:val="16"/>
                <w:vertAlign w:val="superscript"/>
              </w:rPr>
              <w:t>th</w:t>
            </w:r>
            <w:r w:rsidRPr="00A70B3D">
              <w:rPr>
                <w:sz w:val="16"/>
                <w:szCs w:val="16"/>
              </w:rPr>
              <w:t>-8</w:t>
            </w:r>
            <w:r w:rsidRPr="00A70B3D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Grade Bands &amp; Choirs, 7:00pm</w:t>
            </w:r>
          </w:p>
          <w:p w14:paraId="4EF77B01" w14:textId="77777777" w:rsidR="00803DFD" w:rsidRDefault="00803DFD" w:rsidP="00803DFD">
            <w:pPr>
              <w:rPr>
                <w:sz w:val="16"/>
                <w:szCs w:val="16"/>
              </w:rPr>
            </w:pPr>
          </w:p>
          <w:p w14:paraId="0736C60F" w14:textId="77777777" w:rsidR="00803DFD" w:rsidRDefault="00803DFD" w:rsidP="00803DFD">
            <w:pPr>
              <w:rPr>
                <w:sz w:val="16"/>
                <w:szCs w:val="16"/>
              </w:rPr>
            </w:pPr>
          </w:p>
          <w:p w14:paraId="64C39485" w14:textId="3F9B0CF6" w:rsidR="00803DFD" w:rsidRPr="00803DFD" w:rsidRDefault="00803DFD" w:rsidP="00803DFD">
            <w:pPr>
              <w:rPr>
                <w:sz w:val="16"/>
                <w:szCs w:val="16"/>
              </w:rPr>
            </w:pPr>
          </w:p>
        </w:tc>
      </w:tr>
      <w:tr w:rsidR="00C75CA7" w:rsidRPr="004B15FB" w14:paraId="42B441D0" w14:textId="77777777" w:rsidTr="00063957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FFE89" w14:textId="77777777" w:rsidR="00506F63" w:rsidRPr="004B15FB" w:rsidRDefault="00506F63" w:rsidP="00C865E3">
            <w:pPr>
              <w:tabs>
                <w:tab w:val="left" w:pos="180"/>
              </w:tabs>
              <w:rPr>
                <w:b/>
              </w:rPr>
            </w:pPr>
          </w:p>
          <w:p w14:paraId="5544927A" w14:textId="77777777" w:rsidR="00C75CA7" w:rsidRPr="004B15FB" w:rsidRDefault="00C75CA7" w:rsidP="00C865E3">
            <w:pPr>
              <w:tabs>
                <w:tab w:val="left" w:pos="180"/>
              </w:tabs>
              <w:rPr>
                <w:b/>
              </w:rPr>
            </w:pPr>
            <w:r w:rsidRPr="004B15FB">
              <w:rPr>
                <w:b/>
              </w:rPr>
              <w:t>Director</w:t>
            </w:r>
            <w:r w:rsidR="00063957" w:rsidRPr="004B15FB">
              <w:rPr>
                <w:b/>
              </w:rPr>
              <w:t>s’</w:t>
            </w:r>
            <w:r w:rsidRPr="004B15FB">
              <w:rPr>
                <w:b/>
              </w:rPr>
              <w:t xml:space="preserve"> Reports</w:t>
            </w:r>
          </w:p>
        </w:tc>
      </w:tr>
      <w:tr w:rsidR="00C75CA7" w:rsidRPr="004B15FB" w14:paraId="22A89B57" w14:textId="77777777" w:rsidTr="001611EB">
        <w:trPr>
          <w:cantSplit/>
          <w:trHeight w:val="116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E8B54" w14:textId="77777777" w:rsidR="00803DFD" w:rsidRPr="004B15FB" w:rsidRDefault="00803DFD" w:rsidP="00803DFD">
            <w:pPr>
              <w:pStyle w:val="ListParagraph"/>
              <w:numPr>
                <w:ilvl w:val="0"/>
                <w:numId w:val="27"/>
              </w:numPr>
            </w:pPr>
            <w:proofErr w:type="spellStart"/>
            <w:r w:rsidRPr="004B15FB">
              <w:t>Mrs</w:t>
            </w:r>
            <w:proofErr w:type="spellEnd"/>
            <w:r w:rsidRPr="004B15FB">
              <w:t xml:space="preserve"> </w:t>
            </w:r>
            <w:proofErr w:type="spellStart"/>
            <w:r w:rsidRPr="004B15FB">
              <w:t>Farster</w:t>
            </w:r>
            <w:proofErr w:type="spellEnd"/>
          </w:p>
          <w:p w14:paraId="3103D668" w14:textId="3C678848" w:rsidR="00803DFD" w:rsidRPr="00EB5E05" w:rsidRDefault="00396345" w:rsidP="00803DFD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</w:pPr>
            <w:r>
              <w:t>Full band rehearsal starts 8/29.   8</w:t>
            </w:r>
            <w:r w:rsidRPr="00396345">
              <w:rPr>
                <w:vertAlign w:val="superscript"/>
              </w:rPr>
              <w:t>th</w:t>
            </w:r>
            <w:r>
              <w:t xml:space="preserve"> graders will come to help recruit by playing for 4</w:t>
            </w:r>
            <w:r w:rsidRPr="00396345">
              <w:rPr>
                <w:vertAlign w:val="superscript"/>
              </w:rPr>
              <w:t>th</w:t>
            </w:r>
            <w:r>
              <w:t xml:space="preserve"> graders.</w:t>
            </w:r>
          </w:p>
          <w:p w14:paraId="7B4512CB" w14:textId="77777777" w:rsidR="00803DFD" w:rsidRPr="004B15FB" w:rsidRDefault="00803DFD" w:rsidP="00803DFD">
            <w:pPr>
              <w:pStyle w:val="ListParagraph"/>
              <w:numPr>
                <w:ilvl w:val="0"/>
                <w:numId w:val="27"/>
              </w:numPr>
            </w:pPr>
            <w:proofErr w:type="spellStart"/>
            <w:r w:rsidRPr="004B15FB">
              <w:t>Mr</w:t>
            </w:r>
            <w:proofErr w:type="spellEnd"/>
            <w:r w:rsidRPr="004B15FB">
              <w:t xml:space="preserve"> </w:t>
            </w:r>
            <w:proofErr w:type="spellStart"/>
            <w:r w:rsidRPr="004B15FB">
              <w:t>Eikenberry</w:t>
            </w:r>
            <w:proofErr w:type="spellEnd"/>
          </w:p>
          <w:p w14:paraId="23EEECBC" w14:textId="0F7985ED" w:rsidR="00803DFD" w:rsidRPr="004B15FB" w:rsidRDefault="00396345" w:rsidP="00803DFD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rFonts w:eastAsiaTheme="minorEastAsia"/>
                <w:color w:val="auto"/>
              </w:rPr>
            </w:pPr>
            <w:r>
              <w:rPr>
                <w:rFonts w:eastAsiaTheme="minorEastAsia"/>
                <w:color w:val="auto"/>
              </w:rPr>
              <w:t>Summer lessons were great, finances paid in a timely manner.</w:t>
            </w:r>
          </w:p>
          <w:p w14:paraId="1FFCACDC" w14:textId="77777777" w:rsidR="00803DFD" w:rsidRPr="004B15FB" w:rsidRDefault="00803DFD" w:rsidP="00803DFD">
            <w:pPr>
              <w:pStyle w:val="ListParagraph"/>
              <w:numPr>
                <w:ilvl w:val="0"/>
                <w:numId w:val="27"/>
              </w:numPr>
            </w:pPr>
            <w:proofErr w:type="spellStart"/>
            <w:r w:rsidRPr="004B15FB">
              <w:t>Mr</w:t>
            </w:r>
            <w:proofErr w:type="spellEnd"/>
            <w:r w:rsidRPr="004B15FB">
              <w:t xml:space="preserve"> Boswell</w:t>
            </w:r>
          </w:p>
          <w:p w14:paraId="4339FCEB" w14:textId="1B5E65F1" w:rsidR="00EB5E05" w:rsidRPr="004B15FB" w:rsidRDefault="00396345" w:rsidP="00396345">
            <w:pPr>
              <w:pStyle w:val="ListParagraph"/>
              <w:numPr>
                <w:ilvl w:val="0"/>
                <w:numId w:val="32"/>
              </w:numPr>
              <w:ind w:left="1080"/>
            </w:pPr>
            <w:r>
              <w:t>Gurnee Days Parade placement in parade.  It was a successful parade and performance.  No luck with sales of old harnesses.</w:t>
            </w:r>
          </w:p>
        </w:tc>
      </w:tr>
      <w:tr w:rsidR="00063957" w:rsidRPr="004B15FB" w14:paraId="0758A897" w14:textId="77777777" w:rsidTr="001611EB">
        <w:trPr>
          <w:cantSplit/>
          <w:trHeight w:val="531"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C1586" w14:textId="77777777" w:rsidR="004B15FB" w:rsidRDefault="004B15FB">
            <w:pPr>
              <w:rPr>
                <w:b/>
              </w:rPr>
            </w:pPr>
          </w:p>
          <w:p w14:paraId="1CB28302" w14:textId="77777777" w:rsidR="00063957" w:rsidRPr="004B15FB" w:rsidRDefault="00063957">
            <w:pPr>
              <w:rPr>
                <w:b/>
              </w:rPr>
            </w:pPr>
            <w:r w:rsidRPr="004B15FB">
              <w:rPr>
                <w:b/>
              </w:rPr>
              <w:t>Meeting adjourned</w:t>
            </w:r>
          </w:p>
        </w:tc>
      </w:tr>
      <w:tr w:rsidR="00063957" w:rsidRPr="004B15FB" w14:paraId="45A09F56" w14:textId="77777777" w:rsidTr="004B15FB">
        <w:trPr>
          <w:cantSplit/>
          <w:trHeight w:val="85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48598E" w14:textId="0BAEB2F7" w:rsidR="00063957" w:rsidRPr="004B15FB" w:rsidRDefault="00E348DD" w:rsidP="00705CF3">
            <w:r>
              <w:t>7:24</w:t>
            </w:r>
            <w:r w:rsidR="00A05A9E" w:rsidRPr="004B15FB">
              <w:t xml:space="preserve"> </w:t>
            </w:r>
            <w:r w:rsidR="00506F63" w:rsidRPr="004B15FB">
              <w:t>p</w:t>
            </w:r>
            <w:r w:rsidR="00063957" w:rsidRPr="004B15FB">
              <w:t>m</w:t>
            </w:r>
          </w:p>
        </w:tc>
      </w:tr>
      <w:tr w:rsidR="00063957" w:rsidRPr="004B15FB" w14:paraId="3DB52C55" w14:textId="77777777" w:rsidTr="00063957">
        <w:trPr>
          <w:cantSplit/>
        </w:trPr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D7EBC" w14:textId="77777777" w:rsidR="004B15FB" w:rsidRDefault="004B15FB" w:rsidP="00784C39">
            <w:pPr>
              <w:rPr>
                <w:b/>
              </w:rPr>
            </w:pPr>
          </w:p>
          <w:p w14:paraId="26C3B9A1" w14:textId="77777777" w:rsidR="00063957" w:rsidRPr="004B15FB" w:rsidRDefault="00063957" w:rsidP="00784C39">
            <w:pPr>
              <w:rPr>
                <w:b/>
              </w:rPr>
            </w:pPr>
            <w:r w:rsidRPr="004B15FB">
              <w:rPr>
                <w:b/>
              </w:rPr>
              <w:t>Next Meeting</w:t>
            </w:r>
            <w:r w:rsidRPr="004B15FB">
              <w:t xml:space="preserve"> </w:t>
            </w:r>
          </w:p>
        </w:tc>
      </w:tr>
      <w:tr w:rsidR="00063957" w:rsidRPr="004B15FB" w14:paraId="45B32E33" w14:textId="77777777" w:rsidTr="001611EB">
        <w:trPr>
          <w:cantSplit/>
          <w:trHeight w:val="215"/>
        </w:trPr>
        <w:tc>
          <w:tcPr>
            <w:tcW w:w="10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2805C" w14:textId="751B06A3" w:rsidR="00063957" w:rsidRPr="004B15FB" w:rsidRDefault="00803DFD" w:rsidP="00803DFD">
            <w:r>
              <w:t>Monday</w:t>
            </w:r>
            <w:r w:rsidR="00D07DF7" w:rsidRPr="004B15FB">
              <w:t xml:space="preserve">, </w:t>
            </w:r>
            <w:r>
              <w:t>October 3</w:t>
            </w:r>
            <w:r w:rsidR="00951F49" w:rsidRPr="004B15FB">
              <w:t xml:space="preserve">, </w:t>
            </w:r>
            <w:r>
              <w:t>2016</w:t>
            </w:r>
            <w:r w:rsidR="00063957" w:rsidRPr="004B15FB">
              <w:t xml:space="preserve"> @ </w:t>
            </w:r>
            <w:r>
              <w:t>6:30</w:t>
            </w:r>
            <w:r w:rsidR="001611EB">
              <w:t xml:space="preserve"> </w:t>
            </w:r>
            <w:r w:rsidR="00063957" w:rsidRPr="004B15FB">
              <w:t>pm</w:t>
            </w:r>
          </w:p>
        </w:tc>
      </w:tr>
    </w:tbl>
    <w:p w14:paraId="06004022" w14:textId="77777777" w:rsidR="00C865E3" w:rsidRPr="004B15FB" w:rsidRDefault="00C865E3"/>
    <w:sectPr w:rsidR="00C865E3" w:rsidRPr="004B15FB" w:rsidSect="00063957">
      <w:headerReference w:type="default" r:id="rId8"/>
      <w:footerReference w:type="default" r:id="rId9"/>
      <w:pgSz w:w="12240" w:h="15840"/>
      <w:pgMar w:top="2592" w:right="1152" w:bottom="1152" w:left="1152" w:header="5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03FDC" w14:textId="77777777" w:rsidR="00E348DD" w:rsidRDefault="00E348DD">
      <w:pPr>
        <w:spacing w:line="240" w:lineRule="auto"/>
      </w:pPr>
      <w:r>
        <w:separator/>
      </w:r>
    </w:p>
  </w:endnote>
  <w:endnote w:type="continuationSeparator" w:id="0">
    <w:p w14:paraId="445475F1" w14:textId="77777777" w:rsidR="00E348DD" w:rsidRDefault="00E348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B1E12" w14:textId="77777777" w:rsidR="00E348DD" w:rsidRDefault="00E348DD" w:rsidP="00C865E3">
    <w:pPr>
      <w:jc w:val="center"/>
    </w:pPr>
  </w:p>
  <w:p w14:paraId="04FD856A" w14:textId="77777777" w:rsidR="00E348DD" w:rsidRPr="00C318C8" w:rsidRDefault="00E348DD" w:rsidP="00C865E3">
    <w:pPr>
      <w:jc w:val="center"/>
      <w:rPr>
        <w:rFonts w:ascii="Times New Roman" w:hAnsi="Times New Roman" w:cs="Times New Roman"/>
        <w:noProof/>
        <w:sz w:val="20"/>
        <w:szCs w:val="20"/>
      </w:rPr>
    </w:pPr>
    <w:r w:rsidRPr="00C865E3">
      <w:rPr>
        <w:rFonts w:ascii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18D68C3B" wp14:editId="79CE6688">
          <wp:simplePos x="0" y="0"/>
          <wp:positionH relativeFrom="column">
            <wp:posOffset>5572125</wp:posOffset>
          </wp:positionH>
          <wp:positionV relativeFrom="paragraph">
            <wp:posOffset>7620</wp:posOffset>
          </wp:positionV>
          <wp:extent cx="371475" cy="495300"/>
          <wp:effectExtent l="0" t="0" r="9525" b="0"/>
          <wp:wrapNone/>
          <wp:docPr id="1" name="image00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gif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47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18C8">
      <w:t xml:space="preserve"> </w:t>
    </w:r>
    <w:hyperlink r:id="rId2" w:history="1">
      <w:r w:rsidRPr="00C318C8">
        <w:rPr>
          <w:rStyle w:val="Hyperlink"/>
          <w:rFonts w:ascii="Times New Roman" w:hAnsi="Times New Roman" w:cs="Times New Roman"/>
          <w:noProof/>
          <w:sz w:val="20"/>
          <w:szCs w:val="20"/>
        </w:rPr>
        <w:t>http://gurnee56bands.weebly.com/</w:t>
      </w:r>
    </w:hyperlink>
  </w:p>
  <w:p w14:paraId="0CF3E411" w14:textId="77777777" w:rsidR="00E348DD" w:rsidRDefault="00E348DD" w:rsidP="00C865E3">
    <w:pPr>
      <w:jc w:val="center"/>
      <w:rPr>
        <w:rStyle w:val="Hyperlink"/>
        <w:rFonts w:ascii="Times New Roman" w:hAnsi="Times New Roman" w:cs="Times New Roman"/>
        <w:sz w:val="20"/>
        <w:szCs w:val="20"/>
      </w:rPr>
    </w:pPr>
    <w:hyperlink r:id="rId3" w:history="1">
      <w:r w:rsidRPr="00C318C8">
        <w:rPr>
          <w:rStyle w:val="Hyperlink"/>
          <w:rFonts w:ascii="Times New Roman" w:hAnsi="Times New Roman" w:cs="Times New Roman"/>
          <w:sz w:val="20"/>
          <w:szCs w:val="20"/>
        </w:rPr>
        <w:t>https://www.facebook.com/groups/DoReMiD56Gurnee/</w:t>
      </w:r>
    </w:hyperlink>
  </w:p>
  <w:p w14:paraId="03810844" w14:textId="77777777" w:rsidR="00E348DD" w:rsidRPr="00BD6E23" w:rsidRDefault="00E348DD" w:rsidP="00C865E3">
    <w:pPr>
      <w:jc w:val="center"/>
      <w:rPr>
        <w:rFonts w:ascii="Times New Roman" w:hAnsi="Times New Roman" w:cs="Times New Roman"/>
        <w:color w:val="auto"/>
        <w:sz w:val="20"/>
        <w:szCs w:val="20"/>
      </w:rPr>
    </w:pPr>
    <w:r w:rsidRPr="005E6036">
      <w:rPr>
        <w:rStyle w:val="Hyperlink"/>
        <w:rFonts w:ascii="Times New Roman" w:hAnsi="Times New Roman" w:cs="Times New Roman"/>
        <w:color w:val="auto"/>
        <w:sz w:val="20"/>
        <w:szCs w:val="20"/>
        <w:u w:val="none"/>
      </w:rPr>
      <w:t>Twitter:</w:t>
    </w:r>
    <w:r w:rsidRPr="005E6036">
      <w:t xml:space="preserve"> </w:t>
    </w:r>
    <w:r w:rsidRPr="00BD6E23">
      <w:rPr>
        <w:rFonts w:ascii="Times New Roman" w:hAnsi="Times New Roman" w:cs="Times New Roman"/>
        <w:color w:val="auto"/>
        <w:sz w:val="20"/>
        <w:szCs w:val="20"/>
      </w:rPr>
      <w:t>@</w:t>
    </w:r>
    <w:proofErr w:type="spellStart"/>
    <w:r w:rsidRPr="00BD6E23">
      <w:rPr>
        <w:rFonts w:ascii="Times New Roman" w:hAnsi="Times New Roman" w:cs="Times New Roman"/>
        <w:color w:val="auto"/>
        <w:sz w:val="20"/>
        <w:szCs w:val="20"/>
      </w:rPr>
      <w:t>ptrtband</w:t>
    </w:r>
    <w:proofErr w:type="spellEnd"/>
  </w:p>
  <w:p w14:paraId="0826D300" w14:textId="77777777" w:rsidR="00E348DD" w:rsidRPr="00C865E3" w:rsidRDefault="00E348DD" w:rsidP="00C865E3">
    <w:pPr>
      <w:jc w:val="center"/>
      <w:rPr>
        <w:rFonts w:ascii="Times New Roman" w:hAnsi="Times New Roman" w:cs="Times New Roman"/>
        <w:sz w:val="20"/>
        <w:szCs w:val="20"/>
      </w:rPr>
    </w:pPr>
    <w:r w:rsidRPr="00C865E3">
      <w:rPr>
        <w:rFonts w:ascii="Times New Roman" w:hAnsi="Times New Roman" w:cs="Times New Roman"/>
        <w:sz w:val="20"/>
        <w:szCs w:val="20"/>
      </w:rPr>
      <w:t xml:space="preserve">Page </w:t>
    </w:r>
    <w:r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PAGE</w:instrText>
    </w:r>
    <w:r w:rsidRPr="00C865E3">
      <w:rPr>
        <w:rFonts w:ascii="Times New Roman" w:hAnsi="Times New Roman" w:cs="Times New Roman"/>
        <w:sz w:val="20"/>
        <w:szCs w:val="20"/>
      </w:rPr>
      <w:fldChar w:fldCharType="separate"/>
    </w:r>
    <w:r w:rsidR="0013513D">
      <w:rPr>
        <w:rFonts w:ascii="Times New Roman" w:hAnsi="Times New Roman" w:cs="Times New Roman"/>
        <w:noProof/>
        <w:sz w:val="20"/>
        <w:szCs w:val="20"/>
      </w:rPr>
      <w:t>1</w:t>
    </w:r>
    <w:r w:rsidRPr="00C865E3">
      <w:rPr>
        <w:rFonts w:ascii="Times New Roman" w:hAnsi="Times New Roman" w:cs="Times New Roman"/>
        <w:sz w:val="20"/>
        <w:szCs w:val="20"/>
      </w:rPr>
      <w:fldChar w:fldCharType="end"/>
    </w:r>
    <w:r w:rsidRPr="00C865E3">
      <w:rPr>
        <w:rFonts w:ascii="Times New Roman" w:hAnsi="Times New Roman" w:cs="Times New Roman"/>
        <w:sz w:val="20"/>
        <w:szCs w:val="20"/>
      </w:rPr>
      <w:t xml:space="preserve"> of </w:t>
    </w:r>
    <w:r w:rsidRPr="00C865E3">
      <w:rPr>
        <w:rFonts w:ascii="Times New Roman" w:hAnsi="Times New Roman" w:cs="Times New Roman"/>
        <w:sz w:val="20"/>
        <w:szCs w:val="20"/>
      </w:rPr>
      <w:fldChar w:fldCharType="begin"/>
    </w:r>
    <w:r w:rsidRPr="00C865E3">
      <w:rPr>
        <w:rFonts w:ascii="Times New Roman" w:hAnsi="Times New Roman" w:cs="Times New Roman"/>
        <w:sz w:val="20"/>
        <w:szCs w:val="20"/>
      </w:rPr>
      <w:instrText>NUMPAGES</w:instrText>
    </w:r>
    <w:r w:rsidRPr="00C865E3">
      <w:rPr>
        <w:rFonts w:ascii="Times New Roman" w:hAnsi="Times New Roman" w:cs="Times New Roman"/>
        <w:sz w:val="20"/>
        <w:szCs w:val="20"/>
      </w:rPr>
      <w:fldChar w:fldCharType="separate"/>
    </w:r>
    <w:r w:rsidR="0013513D">
      <w:rPr>
        <w:rFonts w:ascii="Times New Roman" w:hAnsi="Times New Roman" w:cs="Times New Roman"/>
        <w:noProof/>
        <w:sz w:val="20"/>
        <w:szCs w:val="20"/>
      </w:rPr>
      <w:t>2</w:t>
    </w:r>
    <w:r w:rsidRPr="00C865E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A1DAE" w14:textId="77777777" w:rsidR="00E348DD" w:rsidRDefault="00E348DD">
      <w:pPr>
        <w:spacing w:line="240" w:lineRule="auto"/>
      </w:pPr>
      <w:r>
        <w:separator/>
      </w:r>
    </w:p>
  </w:footnote>
  <w:footnote w:type="continuationSeparator" w:id="0">
    <w:p w14:paraId="69BA97FD" w14:textId="77777777" w:rsidR="00E348DD" w:rsidRDefault="00E348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2F100" w14:textId="77777777" w:rsidR="00E348DD" w:rsidRDefault="00E348DD">
    <w:pPr>
      <w:jc w:val="center"/>
    </w:pPr>
  </w:p>
  <w:tbl>
    <w:tblPr>
      <w:tblStyle w:val="TableGrid"/>
      <w:tblW w:w="1026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6750"/>
    </w:tblGrid>
    <w:tr w:rsidR="00E348DD" w14:paraId="0A1F00FE" w14:textId="77777777" w:rsidTr="00D74FB4">
      <w:trPr>
        <w:trHeight w:val="1232"/>
      </w:trPr>
      <w:tc>
        <w:tcPr>
          <w:tcW w:w="3510" w:type="dxa"/>
        </w:tcPr>
        <w:p w14:paraId="5F5435C2" w14:textId="77777777" w:rsidR="00E348DD" w:rsidRDefault="00E348DD" w:rsidP="00D74FB4">
          <w:pPr>
            <w:jc w:val="right"/>
          </w:pPr>
          <w:r>
            <w:rPr>
              <w:b/>
              <w:noProof/>
            </w:rPr>
            <w:drawing>
              <wp:inline distT="0" distB="0" distL="0" distR="0" wp14:anchorId="6C7DAAF3" wp14:editId="2C1410D5">
                <wp:extent cx="1896110" cy="923925"/>
                <wp:effectExtent l="0" t="0" r="889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ReMi_Logo_F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11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0" w:type="dxa"/>
          <w:vAlign w:val="center"/>
        </w:tcPr>
        <w:p w14:paraId="3C9F4C7C" w14:textId="77777777" w:rsidR="00E348DD" w:rsidRDefault="00E348DD" w:rsidP="00F7752A">
          <w:pPr>
            <w:jc w:val="center"/>
          </w:pPr>
          <w:r w:rsidRPr="00F7752A">
            <w:rPr>
              <w:rFonts w:ascii="Times New Roman" w:hAnsi="Times New Roman" w:cs="Times New Roman"/>
              <w:sz w:val="48"/>
              <w:szCs w:val="48"/>
            </w:rPr>
            <w:t>Meeting Minutes</w:t>
          </w:r>
          <w:r>
            <w:t xml:space="preserve"> </w:t>
          </w:r>
        </w:p>
        <w:p w14:paraId="4646184C" w14:textId="708D5088" w:rsidR="00E348DD" w:rsidRPr="00F7752A" w:rsidRDefault="00E348DD" w:rsidP="00803DFD">
          <w:pPr>
            <w:jc w:val="center"/>
            <w:rPr>
              <w:rFonts w:ascii="Times New Roman" w:hAnsi="Times New Roman" w:cs="Times New Roman"/>
              <w:sz w:val="48"/>
              <w:szCs w:val="48"/>
            </w:rPr>
          </w:pPr>
          <w:r>
            <w:t>Monday, August 22, 2016     6:30pm Viking Band Room</w:t>
          </w:r>
        </w:p>
      </w:tc>
    </w:tr>
  </w:tbl>
  <w:p w14:paraId="6275BA88" w14:textId="77777777" w:rsidR="00E348DD" w:rsidRDefault="00E348DD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691"/>
    <w:multiLevelType w:val="multilevel"/>
    <w:tmpl w:val="6BB0D08C"/>
    <w:lvl w:ilvl="0">
      <w:start w:val="1"/>
      <w:numFmt w:val="bulle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1">
    <w:nsid w:val="0C06711E"/>
    <w:multiLevelType w:val="multilevel"/>
    <w:tmpl w:val="99442BC6"/>
    <w:lvl w:ilvl="0">
      <w:start w:val="1"/>
      <w:numFmt w:val="bulle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2">
    <w:nsid w:val="0E0175CA"/>
    <w:multiLevelType w:val="hybridMultilevel"/>
    <w:tmpl w:val="FA7C0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83927"/>
    <w:multiLevelType w:val="multilevel"/>
    <w:tmpl w:val="A0F69548"/>
    <w:lvl w:ilvl="0">
      <w:start w:val="1"/>
      <w:numFmt w:val="bulle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4">
    <w:nsid w:val="11826C5B"/>
    <w:multiLevelType w:val="hybridMultilevel"/>
    <w:tmpl w:val="5E94C5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3B0F01"/>
    <w:multiLevelType w:val="multilevel"/>
    <w:tmpl w:val="B950E1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21E9E"/>
    <w:multiLevelType w:val="hybridMultilevel"/>
    <w:tmpl w:val="B950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9670F"/>
    <w:multiLevelType w:val="hybridMultilevel"/>
    <w:tmpl w:val="008C3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427F5"/>
    <w:multiLevelType w:val="hybridMultilevel"/>
    <w:tmpl w:val="D45A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82842"/>
    <w:multiLevelType w:val="hybridMultilevel"/>
    <w:tmpl w:val="DB0A92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1D522F2"/>
    <w:multiLevelType w:val="hybridMultilevel"/>
    <w:tmpl w:val="94982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167CCE"/>
    <w:multiLevelType w:val="hybridMultilevel"/>
    <w:tmpl w:val="7F6A8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572711"/>
    <w:multiLevelType w:val="hybridMultilevel"/>
    <w:tmpl w:val="85408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A62536"/>
    <w:multiLevelType w:val="hybridMultilevel"/>
    <w:tmpl w:val="9D82F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361A3D"/>
    <w:multiLevelType w:val="multilevel"/>
    <w:tmpl w:val="B3741716"/>
    <w:lvl w:ilvl="0">
      <w:start w:val="1"/>
      <w:numFmt w:val="bulle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15">
    <w:nsid w:val="3688452F"/>
    <w:multiLevelType w:val="hybridMultilevel"/>
    <w:tmpl w:val="70E0D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AC13AB"/>
    <w:multiLevelType w:val="hybridMultilevel"/>
    <w:tmpl w:val="604CD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7830B1"/>
    <w:multiLevelType w:val="hybridMultilevel"/>
    <w:tmpl w:val="492452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9F2C8B"/>
    <w:multiLevelType w:val="hybridMultilevel"/>
    <w:tmpl w:val="F260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A4F83"/>
    <w:multiLevelType w:val="hybridMultilevel"/>
    <w:tmpl w:val="5396F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E837E5"/>
    <w:multiLevelType w:val="hybridMultilevel"/>
    <w:tmpl w:val="FD52E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523BFA"/>
    <w:multiLevelType w:val="hybridMultilevel"/>
    <w:tmpl w:val="356A8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8C13A39"/>
    <w:multiLevelType w:val="hybridMultilevel"/>
    <w:tmpl w:val="CFC2D1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EE5014"/>
    <w:multiLevelType w:val="hybridMultilevel"/>
    <w:tmpl w:val="AA8C4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E8C7427"/>
    <w:multiLevelType w:val="hybridMultilevel"/>
    <w:tmpl w:val="B62E8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2713C0"/>
    <w:multiLevelType w:val="hybridMultilevel"/>
    <w:tmpl w:val="B9D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31F7F"/>
    <w:multiLevelType w:val="hybridMultilevel"/>
    <w:tmpl w:val="F3DA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426BFB"/>
    <w:multiLevelType w:val="hybridMultilevel"/>
    <w:tmpl w:val="F126C6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F23C0D"/>
    <w:multiLevelType w:val="hybridMultilevel"/>
    <w:tmpl w:val="23361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CF556B"/>
    <w:multiLevelType w:val="hybridMultilevel"/>
    <w:tmpl w:val="622A7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BB1C52"/>
    <w:multiLevelType w:val="hybridMultilevel"/>
    <w:tmpl w:val="483A5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012FDA"/>
    <w:multiLevelType w:val="hybridMultilevel"/>
    <w:tmpl w:val="D4EE5B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"/>
  </w:num>
  <w:num w:numId="5">
    <w:abstractNumId w:val="11"/>
  </w:num>
  <w:num w:numId="6">
    <w:abstractNumId w:val="16"/>
  </w:num>
  <w:num w:numId="7">
    <w:abstractNumId w:val="29"/>
  </w:num>
  <w:num w:numId="8">
    <w:abstractNumId w:val="21"/>
  </w:num>
  <w:num w:numId="9">
    <w:abstractNumId w:val="26"/>
  </w:num>
  <w:num w:numId="10">
    <w:abstractNumId w:val="12"/>
  </w:num>
  <w:num w:numId="11">
    <w:abstractNumId w:val="10"/>
  </w:num>
  <w:num w:numId="12">
    <w:abstractNumId w:val="8"/>
  </w:num>
  <w:num w:numId="13">
    <w:abstractNumId w:val="4"/>
  </w:num>
  <w:num w:numId="14">
    <w:abstractNumId w:val="19"/>
  </w:num>
  <w:num w:numId="15">
    <w:abstractNumId w:val="7"/>
  </w:num>
  <w:num w:numId="16">
    <w:abstractNumId w:val="17"/>
  </w:num>
  <w:num w:numId="17">
    <w:abstractNumId w:val="13"/>
  </w:num>
  <w:num w:numId="18">
    <w:abstractNumId w:val="31"/>
  </w:num>
  <w:num w:numId="19">
    <w:abstractNumId w:val="20"/>
  </w:num>
  <w:num w:numId="20">
    <w:abstractNumId w:val="24"/>
  </w:num>
  <w:num w:numId="21">
    <w:abstractNumId w:val="27"/>
  </w:num>
  <w:num w:numId="22">
    <w:abstractNumId w:val="2"/>
  </w:num>
  <w:num w:numId="23">
    <w:abstractNumId w:val="30"/>
  </w:num>
  <w:num w:numId="24">
    <w:abstractNumId w:val="15"/>
  </w:num>
  <w:num w:numId="25">
    <w:abstractNumId w:val="28"/>
  </w:num>
  <w:num w:numId="26">
    <w:abstractNumId w:val="9"/>
  </w:num>
  <w:num w:numId="27">
    <w:abstractNumId w:val="23"/>
  </w:num>
  <w:num w:numId="28">
    <w:abstractNumId w:val="6"/>
  </w:num>
  <w:num w:numId="29">
    <w:abstractNumId w:val="5"/>
  </w:num>
  <w:num w:numId="30">
    <w:abstractNumId w:val="18"/>
  </w:num>
  <w:num w:numId="31">
    <w:abstractNumId w:val="2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0671"/>
    <w:rsid w:val="00001936"/>
    <w:rsid w:val="0001572E"/>
    <w:rsid w:val="00040EC6"/>
    <w:rsid w:val="00046C17"/>
    <w:rsid w:val="00054939"/>
    <w:rsid w:val="00054B25"/>
    <w:rsid w:val="00063957"/>
    <w:rsid w:val="00091B81"/>
    <w:rsid w:val="000A1C66"/>
    <w:rsid w:val="0011132B"/>
    <w:rsid w:val="001170F4"/>
    <w:rsid w:val="001173BA"/>
    <w:rsid w:val="0013513D"/>
    <w:rsid w:val="001361AD"/>
    <w:rsid w:val="001375D0"/>
    <w:rsid w:val="001611EB"/>
    <w:rsid w:val="00176652"/>
    <w:rsid w:val="001829CC"/>
    <w:rsid w:val="001915AE"/>
    <w:rsid w:val="001947B8"/>
    <w:rsid w:val="00195422"/>
    <w:rsid w:val="00195AA6"/>
    <w:rsid w:val="001D0BE7"/>
    <w:rsid w:val="001F272B"/>
    <w:rsid w:val="001F3B98"/>
    <w:rsid w:val="001F46FD"/>
    <w:rsid w:val="00207ECF"/>
    <w:rsid w:val="002262BB"/>
    <w:rsid w:val="00287F2B"/>
    <w:rsid w:val="002A60B6"/>
    <w:rsid w:val="002B624F"/>
    <w:rsid w:val="002C5098"/>
    <w:rsid w:val="002F2A07"/>
    <w:rsid w:val="00301463"/>
    <w:rsid w:val="00307258"/>
    <w:rsid w:val="00330F0D"/>
    <w:rsid w:val="00355453"/>
    <w:rsid w:val="00372872"/>
    <w:rsid w:val="00396345"/>
    <w:rsid w:val="003A29BA"/>
    <w:rsid w:val="003B01B0"/>
    <w:rsid w:val="003B719B"/>
    <w:rsid w:val="003D3A45"/>
    <w:rsid w:val="003F47F9"/>
    <w:rsid w:val="00416F98"/>
    <w:rsid w:val="004209D2"/>
    <w:rsid w:val="004279C9"/>
    <w:rsid w:val="004429B0"/>
    <w:rsid w:val="00450DF4"/>
    <w:rsid w:val="00457BFB"/>
    <w:rsid w:val="004B15FB"/>
    <w:rsid w:val="004D60FF"/>
    <w:rsid w:val="00506F63"/>
    <w:rsid w:val="00520132"/>
    <w:rsid w:val="00527AFF"/>
    <w:rsid w:val="00536DA4"/>
    <w:rsid w:val="00543C8D"/>
    <w:rsid w:val="00545410"/>
    <w:rsid w:val="0057545F"/>
    <w:rsid w:val="005A3B73"/>
    <w:rsid w:val="005C1E71"/>
    <w:rsid w:val="005E6036"/>
    <w:rsid w:val="00605003"/>
    <w:rsid w:val="00612388"/>
    <w:rsid w:val="00690671"/>
    <w:rsid w:val="006C09C4"/>
    <w:rsid w:val="006D191D"/>
    <w:rsid w:val="006F7A41"/>
    <w:rsid w:val="00705CF3"/>
    <w:rsid w:val="00727C74"/>
    <w:rsid w:val="00731388"/>
    <w:rsid w:val="00762A1A"/>
    <w:rsid w:val="00784C39"/>
    <w:rsid w:val="007947F6"/>
    <w:rsid w:val="007B5F7D"/>
    <w:rsid w:val="007B76DA"/>
    <w:rsid w:val="007C1A89"/>
    <w:rsid w:val="007D0C86"/>
    <w:rsid w:val="007D1789"/>
    <w:rsid w:val="00803DFD"/>
    <w:rsid w:val="008238E9"/>
    <w:rsid w:val="00823CEC"/>
    <w:rsid w:val="008323BC"/>
    <w:rsid w:val="00843771"/>
    <w:rsid w:val="00860247"/>
    <w:rsid w:val="00861901"/>
    <w:rsid w:val="00870B31"/>
    <w:rsid w:val="0089073A"/>
    <w:rsid w:val="008E2E56"/>
    <w:rsid w:val="00940C7C"/>
    <w:rsid w:val="00942247"/>
    <w:rsid w:val="00951F49"/>
    <w:rsid w:val="009935C0"/>
    <w:rsid w:val="009D59A7"/>
    <w:rsid w:val="009E7E48"/>
    <w:rsid w:val="00A05A9E"/>
    <w:rsid w:val="00A11435"/>
    <w:rsid w:val="00A2121B"/>
    <w:rsid w:val="00A22FB7"/>
    <w:rsid w:val="00A24E4B"/>
    <w:rsid w:val="00A43626"/>
    <w:rsid w:val="00A50624"/>
    <w:rsid w:val="00A634A9"/>
    <w:rsid w:val="00AA4514"/>
    <w:rsid w:val="00AB73EF"/>
    <w:rsid w:val="00AC1778"/>
    <w:rsid w:val="00B056FD"/>
    <w:rsid w:val="00B42BF0"/>
    <w:rsid w:val="00B65C3E"/>
    <w:rsid w:val="00B97DDC"/>
    <w:rsid w:val="00BA0DDA"/>
    <w:rsid w:val="00BD6E23"/>
    <w:rsid w:val="00BD70AB"/>
    <w:rsid w:val="00BE6F03"/>
    <w:rsid w:val="00BF283C"/>
    <w:rsid w:val="00C10627"/>
    <w:rsid w:val="00C134E0"/>
    <w:rsid w:val="00C318C8"/>
    <w:rsid w:val="00C352C0"/>
    <w:rsid w:val="00C5214C"/>
    <w:rsid w:val="00C73C76"/>
    <w:rsid w:val="00C74C2E"/>
    <w:rsid w:val="00C75CA7"/>
    <w:rsid w:val="00C77CD4"/>
    <w:rsid w:val="00C865E3"/>
    <w:rsid w:val="00C86838"/>
    <w:rsid w:val="00C86AE8"/>
    <w:rsid w:val="00C97D87"/>
    <w:rsid w:val="00CC4B9E"/>
    <w:rsid w:val="00CC5DA6"/>
    <w:rsid w:val="00CD06B5"/>
    <w:rsid w:val="00CD531F"/>
    <w:rsid w:val="00CF2403"/>
    <w:rsid w:val="00CF5E2F"/>
    <w:rsid w:val="00D07DF7"/>
    <w:rsid w:val="00D25BD0"/>
    <w:rsid w:val="00D468A9"/>
    <w:rsid w:val="00D65972"/>
    <w:rsid w:val="00D74FB4"/>
    <w:rsid w:val="00D80B2A"/>
    <w:rsid w:val="00D92BFB"/>
    <w:rsid w:val="00DF7A4D"/>
    <w:rsid w:val="00DF7DD1"/>
    <w:rsid w:val="00E13C9F"/>
    <w:rsid w:val="00E225F9"/>
    <w:rsid w:val="00E348DD"/>
    <w:rsid w:val="00E40757"/>
    <w:rsid w:val="00E61A7F"/>
    <w:rsid w:val="00E72811"/>
    <w:rsid w:val="00E97F1E"/>
    <w:rsid w:val="00EB5E05"/>
    <w:rsid w:val="00EC15B3"/>
    <w:rsid w:val="00ED7B94"/>
    <w:rsid w:val="00F00FC8"/>
    <w:rsid w:val="00F07BD6"/>
    <w:rsid w:val="00F130B9"/>
    <w:rsid w:val="00F2410E"/>
    <w:rsid w:val="00F406D7"/>
    <w:rsid w:val="00F74BFC"/>
    <w:rsid w:val="00F7752A"/>
    <w:rsid w:val="00F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544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5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2A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5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52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775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52A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F77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75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5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47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5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52A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5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52A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775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52A"/>
    <w:rPr>
      <w:rFonts w:ascii="Arial" w:eastAsia="Arial" w:hAnsi="Arial" w:cs="Arial"/>
      <w:color w:val="000000"/>
    </w:rPr>
  </w:style>
  <w:style w:type="table" w:styleId="TableGrid">
    <w:name w:val="Table Grid"/>
    <w:basedOn w:val="TableNormal"/>
    <w:uiPriority w:val="59"/>
    <w:rsid w:val="00F77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75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5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47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hyperlink" Target="http://gurnee56bands.weebly.com/" TargetMode="External"/><Relationship Id="rId3" Type="http://schemas.openxmlformats.org/officeDocument/2006/relationships/hyperlink" Target="https://www.facebook.com/groups/DoReMiD56Gurne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Re Mi Meeting Minutes 13Nov2013.docx</vt:lpstr>
    </vt:vector>
  </TitlesOfParts>
  <Company>Abbott Laboratories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Re Mi Meeting Minutes 13Nov2013.docx</dc:title>
  <dc:creator>Carpentier, Lucy T</dc:creator>
  <cp:lastModifiedBy/>
  <cp:revision>2</cp:revision>
  <cp:lastPrinted>2016-04-21T18:07:00Z</cp:lastPrinted>
  <dcterms:created xsi:type="dcterms:W3CDTF">2016-08-23T00:26:00Z</dcterms:created>
  <dcterms:modified xsi:type="dcterms:W3CDTF">2016-08-23T00:26:00Z</dcterms:modified>
</cp:coreProperties>
</file>